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9A" w:rsidRDefault="007D489A">
      <w:r>
        <w:t>Long-form Bio:</w:t>
      </w:r>
    </w:p>
    <w:p w:rsidR="007D489A" w:rsidRDefault="007D489A"/>
    <w:p w:rsidR="007D489A" w:rsidRDefault="00EB7988">
      <w:r>
        <w:t xml:space="preserve">Coy Bowles is a </w:t>
      </w:r>
      <w:r w:rsidR="00111E1E">
        <w:t>Georgia native</w:t>
      </w:r>
      <w:r>
        <w:t>. He was born in the sm</w:t>
      </w:r>
      <w:r w:rsidR="007D489A">
        <w:t>all town of Thomaston where he was r</w:t>
      </w:r>
      <w:r>
        <w:t>aised on love, su</w:t>
      </w:r>
      <w:r w:rsidR="007D489A">
        <w:t>pport, and the idea that he could do anything he put his</w:t>
      </w:r>
      <w:r>
        <w:t xml:space="preserve"> heart and soul </w:t>
      </w:r>
      <w:r w:rsidR="007D489A">
        <w:t>in</w:t>
      </w:r>
      <w:r>
        <w:t>to</w:t>
      </w:r>
      <w:r w:rsidR="007D489A">
        <w:t xml:space="preserve">. Coy began his creative journey at a very young age when he </w:t>
      </w:r>
      <w:r w:rsidR="0033440C">
        <w:t>star</w:t>
      </w:r>
      <w:r w:rsidR="007D489A">
        <w:t>ted playing guitar at</w:t>
      </w:r>
      <w:r w:rsidR="0033440C">
        <w:t xml:space="preserve"> 11. </w:t>
      </w:r>
    </w:p>
    <w:p w:rsidR="007D489A" w:rsidRDefault="007D489A"/>
    <w:p w:rsidR="00EB7988" w:rsidRDefault="00EB7988">
      <w:r>
        <w:t xml:space="preserve">“My parents instilled in me a foundation of confidence </w:t>
      </w:r>
      <w:r w:rsidR="007D489A">
        <w:t xml:space="preserve">and hard work </w:t>
      </w:r>
      <w:r>
        <w:t xml:space="preserve">that I think is </w:t>
      </w:r>
      <w:r w:rsidR="0033440C">
        <w:t xml:space="preserve">the </w:t>
      </w:r>
      <w:r>
        <w:t>main reason I’ve been successful</w:t>
      </w:r>
      <w:r w:rsidR="007D489A">
        <w:t>,</w:t>
      </w:r>
      <w:r>
        <w:t xml:space="preserve">” says Coy.  </w:t>
      </w:r>
      <w:r w:rsidR="007D489A">
        <w:t>“</w:t>
      </w:r>
      <w:r w:rsidR="0033440C">
        <w:t>I wasn’t allowed to be lazy or negative. If there is any</w:t>
      </w:r>
      <w:r>
        <w:t>thing</w:t>
      </w:r>
      <w:r w:rsidR="007D489A">
        <w:t xml:space="preserve"> that I would like to give back, it </w:t>
      </w:r>
      <w:r>
        <w:t xml:space="preserve">is instilling </w:t>
      </w:r>
      <w:r w:rsidR="0033440C">
        <w:t xml:space="preserve">the power </w:t>
      </w:r>
      <w:r w:rsidR="007D489A">
        <w:t xml:space="preserve">of </w:t>
      </w:r>
      <w:r>
        <w:t xml:space="preserve">confidence </w:t>
      </w:r>
      <w:r w:rsidR="0033440C">
        <w:t xml:space="preserve">and a strong work ethic </w:t>
      </w:r>
      <w:r w:rsidR="007D489A">
        <w:t>in young people.”</w:t>
      </w:r>
    </w:p>
    <w:p w:rsidR="00EB7988" w:rsidRDefault="00EB7988"/>
    <w:p w:rsidR="00CA6FA7" w:rsidRPr="00CA6FA7" w:rsidRDefault="00EB7988">
      <w:r>
        <w:t xml:space="preserve">Coy went to West Georgia University out of high school. There </w:t>
      </w:r>
      <w:r w:rsidR="0033440C">
        <w:t>h</w:t>
      </w:r>
      <w:r>
        <w:t>is focus was Bio</w:t>
      </w:r>
      <w:r w:rsidR="007D489A">
        <w:t xml:space="preserve">logy and Environmental Science until he was about six months away from graduation.  That’s when he </w:t>
      </w:r>
      <w:r w:rsidR="004B2111">
        <w:t>decided to change</w:t>
      </w:r>
      <w:r w:rsidR="007D489A">
        <w:t xml:space="preserve"> his major to music.  </w:t>
      </w:r>
      <w:r>
        <w:t>Coy took six months off</w:t>
      </w:r>
      <w:r w:rsidR="007D489A">
        <w:t xml:space="preserve"> from school to practice for an</w:t>
      </w:r>
      <w:r>
        <w:t xml:space="preserve"> auditi</w:t>
      </w:r>
      <w:r w:rsidR="007D489A">
        <w:t>on for Georgia State University</w:t>
      </w:r>
      <w:r w:rsidR="00CA6144">
        <w:t>’s Jazz Studies program</w:t>
      </w:r>
      <w:r w:rsidR="007D489A">
        <w:t xml:space="preserve"> and taught himself how to read music at 21 years old.  </w:t>
      </w:r>
      <w:r>
        <w:t>Coy spen</w:t>
      </w:r>
      <w:r w:rsidR="007D489A">
        <w:t xml:space="preserve">t every waking hour </w:t>
      </w:r>
      <w:r>
        <w:t>practicing guitar,</w:t>
      </w:r>
      <w:r w:rsidR="0033440C">
        <w:t xml:space="preserve"> </w:t>
      </w:r>
      <w:r>
        <w:t>studying for exams, listening to the music of</w:t>
      </w:r>
      <w:r w:rsidR="0033440C">
        <w:t xml:space="preserve"> American</w:t>
      </w:r>
      <w:r>
        <w:t xml:space="preserve"> </w:t>
      </w:r>
      <w:r w:rsidR="00CA6144">
        <w:t>jazz and blues legends, or</w:t>
      </w:r>
      <w:r w:rsidR="0033440C">
        <w:t xml:space="preserve"> in the clubs of Atlanta</w:t>
      </w:r>
      <w:r w:rsidR="00CA6144">
        <w:t xml:space="preserve"> soaking up live music</w:t>
      </w:r>
      <w:r w:rsidR="0033440C">
        <w:t xml:space="preserve">. </w:t>
      </w:r>
      <w:r w:rsidR="00CA6FA7" w:rsidRPr="00CA6FA7">
        <w:rPr>
          <w:rFonts w:cs="Arial"/>
          <w:color w:val="000000"/>
          <w:shd w:val="clear" w:color="auto" w:fill="FFFFFF"/>
        </w:rPr>
        <w:t>He found a home at the famous Atlanta Blues Bar,</w:t>
      </w:r>
      <w:r w:rsidR="00111E1E">
        <w:rPr>
          <w:rFonts w:cs="Arial"/>
          <w:color w:val="000000"/>
          <w:shd w:val="clear" w:color="auto" w:fill="FFFFFF"/>
        </w:rPr>
        <w:t xml:space="preserve"> Northside Tavern. Northside is</w:t>
      </w:r>
      <w:r w:rsidR="00CA6FA7" w:rsidRPr="00CA6FA7">
        <w:rPr>
          <w:rFonts w:cs="Arial"/>
          <w:color w:val="000000"/>
          <w:shd w:val="clear" w:color="auto" w:fill="FFFFFF"/>
        </w:rPr>
        <w:t xml:space="preserve"> where Coy found his roots in music and met some of his biggest influences, such as Donnie McCormick, Oliver Wood, and Sean Costello.</w:t>
      </w:r>
    </w:p>
    <w:p w:rsidR="00CA6144" w:rsidRDefault="00CA6144"/>
    <w:p w:rsidR="00155567" w:rsidRDefault="0033440C">
      <w:r>
        <w:t>After grad</w:t>
      </w:r>
      <w:r w:rsidR="00CA6144">
        <w:t xml:space="preserve">uating </w:t>
      </w:r>
      <w:r w:rsidR="00111E1E">
        <w:t xml:space="preserve">from </w:t>
      </w:r>
      <w:r w:rsidR="00CA6144">
        <w:t xml:space="preserve">Georgia State University, </w:t>
      </w:r>
      <w:r>
        <w:t>Coy</w:t>
      </w:r>
      <w:r w:rsidR="00CA6144">
        <w:t xml:space="preserve"> formed</w:t>
      </w:r>
      <w:r w:rsidR="00F343B2">
        <w:t xml:space="preserve"> his own band</w:t>
      </w:r>
      <w:r w:rsidR="00CA6144">
        <w:t>,</w:t>
      </w:r>
      <w:r w:rsidR="00F343B2">
        <w:t xml:space="preserve"> Coy Bowles and the Fell</w:t>
      </w:r>
      <w:r w:rsidR="00CA6144">
        <w:t>owship.</w:t>
      </w:r>
      <w:r w:rsidR="00111E1E">
        <w:t xml:space="preserve"> In 2006, the band released</w:t>
      </w:r>
      <w:r w:rsidR="00FE2E43">
        <w:t xml:space="preserve"> its first album and </w:t>
      </w:r>
      <w:r w:rsidR="00CA6144">
        <w:t>opened for the Zac Brown Band at the Sky Bar in Auburn, Alabama.  A week later, Coy got a call from Zac, who he had met at Wes</w:t>
      </w:r>
      <w:r w:rsidR="00111E1E">
        <w:t xml:space="preserve">t Georgia </w:t>
      </w:r>
      <w:r w:rsidR="001047FB">
        <w:t>University</w:t>
      </w:r>
      <w:r w:rsidR="00111E1E">
        <w:t>, offering C</w:t>
      </w:r>
      <w:r w:rsidR="00CA6144">
        <w:t>oy’s band the full-time opening gig and offering Coy a spot playing keyboard</w:t>
      </w:r>
      <w:r w:rsidR="004B2111">
        <w:t>s</w:t>
      </w:r>
      <w:r w:rsidR="00CA6144">
        <w:t xml:space="preserve"> for the Zac Brown Band.</w:t>
      </w:r>
      <w:r w:rsidR="002A0C92">
        <w:t xml:space="preserve">  Now he plays guitar, organ and writes songs for the Zac Brown Band.  </w:t>
      </w:r>
      <w:r w:rsidR="00CA6FA7">
        <w:t>Th</w:t>
      </w:r>
      <w:r w:rsidR="003863DA">
        <w:t>e Zac Brown Band has won three Grammys</w:t>
      </w:r>
      <w:r w:rsidR="00111E1E">
        <w:t xml:space="preserve"> and s</w:t>
      </w:r>
      <w:r w:rsidR="004B2111">
        <w:rPr>
          <w:rFonts w:cs="Arial"/>
          <w:color w:val="252525"/>
          <w:shd w:val="clear" w:color="auto" w:fill="FFFFFF"/>
        </w:rPr>
        <w:t>ince 2009, the band</w:t>
      </w:r>
      <w:r w:rsidR="00155567" w:rsidRPr="00155567">
        <w:rPr>
          <w:rFonts w:cs="Arial"/>
          <w:color w:val="252525"/>
          <w:shd w:val="clear" w:color="auto" w:fill="FFFFFF"/>
        </w:rPr>
        <w:t xml:space="preserve"> has earned 55 award nominations from the</w:t>
      </w:r>
      <w:r w:rsidR="00155567" w:rsidRPr="00155567">
        <w:rPr>
          <w:rStyle w:val="apple-converted-space"/>
          <w:rFonts w:cs="Arial"/>
          <w:color w:val="252525"/>
          <w:shd w:val="clear" w:color="auto" w:fill="FFFFFF"/>
        </w:rPr>
        <w:t> </w:t>
      </w:r>
      <w:hyperlink r:id="rId5" w:tooltip="Grammys" w:history="1">
        <w:r w:rsidR="00155567" w:rsidRPr="00155567">
          <w:rPr>
            <w:rStyle w:val="Hyperlink"/>
            <w:rFonts w:cs="Arial"/>
            <w:color w:val="auto"/>
            <w:u w:val="none"/>
            <w:shd w:val="clear" w:color="auto" w:fill="FFFFFF"/>
          </w:rPr>
          <w:t>Grammys</w:t>
        </w:r>
      </w:hyperlink>
      <w:r w:rsidR="00155567" w:rsidRPr="00155567">
        <w:rPr>
          <w:rFonts w:cs="Arial"/>
          <w:shd w:val="clear" w:color="auto" w:fill="FFFFFF"/>
        </w:rPr>
        <w:t>,</w:t>
      </w:r>
      <w:r w:rsidR="00155567" w:rsidRPr="00155567">
        <w:rPr>
          <w:rStyle w:val="apple-converted-space"/>
          <w:rFonts w:cs="Arial"/>
          <w:shd w:val="clear" w:color="auto" w:fill="FFFFFF"/>
        </w:rPr>
        <w:t> </w:t>
      </w:r>
      <w:hyperlink r:id="rId6" w:tooltip="Academy of Country Music" w:history="1">
        <w:r w:rsidR="00155567" w:rsidRPr="00155567">
          <w:rPr>
            <w:rStyle w:val="Hyperlink"/>
            <w:rFonts w:cs="Arial"/>
            <w:color w:val="auto"/>
            <w:u w:val="none"/>
            <w:shd w:val="clear" w:color="auto" w:fill="FFFFFF"/>
          </w:rPr>
          <w:t>Academy of Country Music</w:t>
        </w:r>
      </w:hyperlink>
      <w:r w:rsidR="00155567" w:rsidRPr="00155567">
        <w:rPr>
          <w:rFonts w:cs="Arial"/>
          <w:shd w:val="clear" w:color="auto" w:fill="FFFFFF"/>
        </w:rPr>
        <w:t>,</w:t>
      </w:r>
      <w:r w:rsidR="00155567" w:rsidRPr="00155567">
        <w:rPr>
          <w:rStyle w:val="apple-converted-space"/>
          <w:rFonts w:cs="Arial"/>
          <w:shd w:val="clear" w:color="auto" w:fill="FFFFFF"/>
        </w:rPr>
        <w:t> </w:t>
      </w:r>
      <w:hyperlink r:id="rId7" w:tooltip="American Music Awards" w:history="1">
        <w:r w:rsidR="00155567" w:rsidRPr="00155567">
          <w:rPr>
            <w:rStyle w:val="Hyperlink"/>
            <w:rFonts w:cs="Arial"/>
            <w:color w:val="auto"/>
            <w:u w:val="none"/>
            <w:shd w:val="clear" w:color="auto" w:fill="FFFFFF"/>
          </w:rPr>
          <w:t>American Music Awards</w:t>
        </w:r>
      </w:hyperlink>
      <w:r w:rsidR="00155567" w:rsidRPr="00155567">
        <w:rPr>
          <w:rFonts w:cs="Arial"/>
          <w:shd w:val="clear" w:color="auto" w:fill="FFFFFF"/>
        </w:rPr>
        <w:t>,</w:t>
      </w:r>
      <w:r w:rsidR="00155567" w:rsidRPr="00155567">
        <w:rPr>
          <w:rStyle w:val="apple-converted-space"/>
          <w:rFonts w:cs="Arial"/>
          <w:shd w:val="clear" w:color="auto" w:fill="FFFFFF"/>
        </w:rPr>
        <w:t> </w:t>
      </w:r>
      <w:hyperlink r:id="rId8" w:tooltip="Country Music Association" w:history="1">
        <w:r w:rsidR="00155567" w:rsidRPr="00155567">
          <w:rPr>
            <w:rStyle w:val="Hyperlink"/>
            <w:rFonts w:cs="Arial"/>
            <w:color w:val="auto"/>
            <w:u w:val="none"/>
            <w:shd w:val="clear" w:color="auto" w:fill="FFFFFF"/>
          </w:rPr>
          <w:t>Country Music Association</w:t>
        </w:r>
      </w:hyperlink>
      <w:r w:rsidR="00155567" w:rsidRPr="00155567">
        <w:rPr>
          <w:rStyle w:val="apple-converted-space"/>
          <w:rFonts w:cs="Arial"/>
          <w:shd w:val="clear" w:color="auto" w:fill="FFFFFF"/>
        </w:rPr>
        <w:t> </w:t>
      </w:r>
      <w:r w:rsidR="00155567" w:rsidRPr="00155567">
        <w:rPr>
          <w:rFonts w:cs="Arial"/>
          <w:shd w:val="clear" w:color="auto" w:fill="FFFFFF"/>
        </w:rPr>
        <w:t>and</w:t>
      </w:r>
      <w:r w:rsidR="00111E1E">
        <w:rPr>
          <w:rFonts w:cs="Arial"/>
          <w:shd w:val="clear" w:color="auto" w:fill="FFFFFF"/>
        </w:rPr>
        <w:t xml:space="preserve"> </w:t>
      </w:r>
      <w:hyperlink r:id="rId9" w:tooltip="Country Music Television" w:history="1">
        <w:r w:rsidR="00155567" w:rsidRPr="00155567">
          <w:rPr>
            <w:rStyle w:val="Hyperlink"/>
            <w:rFonts w:cs="Arial"/>
            <w:color w:val="auto"/>
            <w:u w:val="none"/>
            <w:shd w:val="clear" w:color="auto" w:fill="FFFFFF"/>
          </w:rPr>
          <w:t>Country Music Television</w:t>
        </w:r>
      </w:hyperlink>
      <w:r w:rsidR="00155567">
        <w:t xml:space="preserve">.  </w:t>
      </w:r>
    </w:p>
    <w:p w:rsidR="00155567" w:rsidRDefault="00155567"/>
    <w:p w:rsidR="00CA6144" w:rsidRDefault="002A0C92">
      <w:r w:rsidRPr="00155567">
        <w:t>Thi</w:t>
      </w:r>
      <w:r>
        <w:t>s is Coy’s second children’s book.  The first book called “Amy Giggles – Laugh Out Loud” teaches kids to accept themselves as they are.</w:t>
      </w:r>
    </w:p>
    <w:p w:rsidR="00CA6144" w:rsidRDefault="00CA6144"/>
    <w:p w:rsidR="001119B0" w:rsidRDefault="001119B0"/>
    <w:p w:rsidR="001119B0" w:rsidRDefault="001119B0"/>
    <w:p w:rsidR="008F0E8A" w:rsidRDefault="008F0E8A"/>
    <w:p w:rsidR="008F0E8A" w:rsidRDefault="008F0E8A"/>
    <w:p w:rsidR="008F0E8A" w:rsidRDefault="008F0E8A"/>
    <w:p w:rsidR="008F0E8A" w:rsidRDefault="008F0E8A"/>
    <w:p w:rsidR="008F0E8A" w:rsidRDefault="008F0E8A"/>
    <w:p w:rsidR="008F0E8A" w:rsidRDefault="008F0E8A"/>
    <w:p w:rsidR="00A26DA1" w:rsidRDefault="00A26DA1" w:rsidP="00A26DA1"/>
    <w:p w:rsidR="00FE2E43" w:rsidRDefault="00FE2E43" w:rsidP="00A26DA1"/>
    <w:p w:rsidR="00A26DA1" w:rsidRDefault="00A26DA1" w:rsidP="00A26DA1">
      <w:bookmarkStart w:id="0" w:name="_GoBack"/>
      <w:bookmarkEnd w:id="0"/>
      <w:r>
        <w:t>Short Bio:</w:t>
      </w:r>
    </w:p>
    <w:p w:rsidR="00A26DA1" w:rsidRDefault="00A26DA1" w:rsidP="00A26DA1"/>
    <w:p w:rsidR="00A26DA1" w:rsidRDefault="00A26DA1" w:rsidP="00A26DA1">
      <w:r>
        <w:t xml:space="preserve">Coy Bowles is a Georgia native. He was born in the small town of Thomaston where he was raised on love, support, and the idea that he could do anything he put his heart and soul into. Coy began his creative journey at a very young age when he started playing guitar at 11. </w:t>
      </w:r>
    </w:p>
    <w:p w:rsidR="00A26DA1" w:rsidRDefault="00A26DA1" w:rsidP="00A26DA1"/>
    <w:p w:rsidR="00A26DA1" w:rsidRDefault="00A26DA1" w:rsidP="00A26DA1">
      <w:r>
        <w:t>“My parents instilled in me a foundation of confidence and hard work that I think is the main reason I’ve been successful,” says Coy.  “I wasn’t allowed to be lazy or negative. If there is anything that I would like to give back, it is instilling the power of confidence and a strong work ethic in young people.”</w:t>
      </w:r>
    </w:p>
    <w:p w:rsidR="00DA1CD9" w:rsidRDefault="00DA1CD9" w:rsidP="00A26DA1"/>
    <w:p w:rsidR="00DA1CD9" w:rsidRDefault="00DA1CD9" w:rsidP="00A26DA1">
      <w:r>
        <w:t xml:space="preserve">After earning a degree from Georgia State University’s Jazz Studies program, </w:t>
      </w:r>
      <w:r w:rsidR="00A26DA1">
        <w:t xml:space="preserve">Coy formed his own band, Coy Bowles and the Fellowship. In </w:t>
      </w:r>
      <w:r w:rsidR="003863DA">
        <w:t>2006</w:t>
      </w:r>
      <w:r w:rsidR="00A26DA1">
        <w:t>, the band op</w:t>
      </w:r>
      <w:r>
        <w:t>ened for the Zac Brown Band and soon after Zac asked Coy to join his band full time.  Now Coy plays guitar, organ and writes songs for the multi-platinum Zac Brown Band.</w:t>
      </w:r>
    </w:p>
    <w:p w:rsidR="00A26DA1" w:rsidRDefault="00A26DA1" w:rsidP="00A26DA1"/>
    <w:p w:rsidR="00A26DA1" w:rsidRDefault="00A26DA1" w:rsidP="00A26DA1">
      <w:r w:rsidRPr="00155567">
        <w:t>Thi</w:t>
      </w:r>
      <w:r>
        <w:t>s is Coy’s second children’s book.  The first book called “Amy Giggles – Laugh Out Loud” teaches kids to accept themselves as they are.</w:t>
      </w:r>
    </w:p>
    <w:p w:rsidR="003863DA" w:rsidRDefault="003863DA" w:rsidP="00A26DA1"/>
    <w:p w:rsidR="008F0E8A" w:rsidRDefault="008F0E8A"/>
    <w:sectPr w:rsidR="008F0E8A" w:rsidSect="008142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EB7988"/>
    <w:rsid w:val="000F64D2"/>
    <w:rsid w:val="001047FB"/>
    <w:rsid w:val="001119B0"/>
    <w:rsid w:val="00111E1E"/>
    <w:rsid w:val="00155567"/>
    <w:rsid w:val="002A0C92"/>
    <w:rsid w:val="0033440C"/>
    <w:rsid w:val="003863DA"/>
    <w:rsid w:val="004B2111"/>
    <w:rsid w:val="007D489A"/>
    <w:rsid w:val="00814296"/>
    <w:rsid w:val="008F0E8A"/>
    <w:rsid w:val="00A26DA1"/>
    <w:rsid w:val="00CA6144"/>
    <w:rsid w:val="00CA6FA7"/>
    <w:rsid w:val="00DA1CD9"/>
    <w:rsid w:val="00EB7988"/>
    <w:rsid w:val="00F343B2"/>
    <w:rsid w:val="00FE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F0E8A"/>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CA6FA7"/>
  </w:style>
  <w:style w:type="character" w:styleId="Hyperlink">
    <w:name w:val="Hyperlink"/>
    <w:basedOn w:val="DefaultParagraphFont"/>
    <w:uiPriority w:val="99"/>
    <w:semiHidden/>
    <w:unhideWhenUsed/>
    <w:rsid w:val="001555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F0E8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ntry_Music_Association" TargetMode="External"/><Relationship Id="rId3" Type="http://schemas.openxmlformats.org/officeDocument/2006/relationships/settings" Target="settings.xml"/><Relationship Id="rId7" Type="http://schemas.openxmlformats.org/officeDocument/2006/relationships/hyperlink" Target="https://en.wikipedia.org/wiki/American_Music_Aw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Academy_of_Country_Music" TargetMode="External"/><Relationship Id="rId11" Type="http://schemas.openxmlformats.org/officeDocument/2006/relationships/theme" Target="theme/theme1.xml"/><Relationship Id="rId5" Type="http://schemas.openxmlformats.org/officeDocument/2006/relationships/hyperlink" Target="https://en.wikipedia.org/wiki/Gramm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untry_Music_Tel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 Bowles</dc:creator>
  <cp:lastModifiedBy>Traci Buch</cp:lastModifiedBy>
  <cp:revision>9</cp:revision>
  <dcterms:created xsi:type="dcterms:W3CDTF">2015-09-08T01:13:00Z</dcterms:created>
  <dcterms:modified xsi:type="dcterms:W3CDTF">2015-09-14T13:53:00Z</dcterms:modified>
</cp:coreProperties>
</file>